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7C" w:rsidRDefault="00872D7C" w:rsidP="00086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D7C" w:rsidRDefault="00872D7C" w:rsidP="00DD56E3">
      <w:pPr>
        <w:pStyle w:val="a3"/>
        <w:tabs>
          <w:tab w:val="left" w:pos="4962"/>
          <w:tab w:val="left" w:pos="5529"/>
        </w:tabs>
        <w:ind w:right="-1" w:firstLine="0"/>
        <w:jc w:val="center"/>
      </w:pPr>
    </w:p>
    <w:p w:rsidR="00B21D62" w:rsidRDefault="00B21D62" w:rsidP="00B21D62">
      <w:pPr>
        <w:pStyle w:val="a3"/>
        <w:tabs>
          <w:tab w:val="left" w:pos="4962"/>
          <w:tab w:val="left" w:pos="5529"/>
        </w:tabs>
        <w:ind w:right="-1"/>
        <w:jc w:val="center"/>
      </w:pPr>
      <w:r>
        <w:t xml:space="preserve">График </w:t>
      </w:r>
      <w:r w:rsidR="007E4C98">
        <w:t>Всероссийских проверочных работ</w:t>
      </w:r>
      <w:r>
        <w:t xml:space="preserve"> в </w:t>
      </w:r>
      <w:r w:rsidR="00584D1D">
        <w:t xml:space="preserve">4, </w:t>
      </w:r>
      <w:r w:rsidR="007E4C98">
        <w:t>5, 6, 7</w:t>
      </w:r>
      <w:r w:rsidR="00E8421C">
        <w:t>, 8</w:t>
      </w:r>
      <w:r w:rsidR="007737A4">
        <w:t xml:space="preserve">, </w:t>
      </w:r>
      <w:r w:rsidR="00584D1D">
        <w:t>11</w:t>
      </w:r>
      <w:r w:rsidR="007737A4">
        <w:t xml:space="preserve"> </w:t>
      </w:r>
      <w:r w:rsidR="007E4C98">
        <w:t>класс</w:t>
      </w:r>
      <w:r>
        <w:t>ах</w:t>
      </w:r>
    </w:p>
    <w:p w:rsidR="000865A9" w:rsidRDefault="00B21D62" w:rsidP="00B21D62">
      <w:pPr>
        <w:pStyle w:val="a3"/>
        <w:tabs>
          <w:tab w:val="left" w:pos="4962"/>
          <w:tab w:val="left" w:pos="5529"/>
        </w:tabs>
        <w:ind w:right="-1"/>
        <w:jc w:val="center"/>
      </w:pPr>
      <w:proofErr w:type="gramStart"/>
      <w:r>
        <w:t>в</w:t>
      </w:r>
      <w:proofErr w:type="gramEnd"/>
      <w:r>
        <w:t xml:space="preserve"> 2021-2022 учебном году</w:t>
      </w:r>
    </w:p>
    <w:p w:rsidR="008725C2" w:rsidRDefault="008725C2" w:rsidP="008725C2">
      <w:pPr>
        <w:pStyle w:val="a3"/>
        <w:tabs>
          <w:tab w:val="left" w:pos="4962"/>
          <w:tab w:val="left" w:pos="5529"/>
        </w:tabs>
        <w:ind w:left="720" w:right="-1" w:firstLine="0"/>
        <w:jc w:val="both"/>
      </w:pPr>
    </w:p>
    <w:tbl>
      <w:tblPr>
        <w:tblStyle w:val="1"/>
        <w:tblpPr w:leftFromText="180" w:rightFromText="180" w:vertAnchor="text" w:tblpY="1"/>
        <w:tblOverlap w:val="never"/>
        <w:tblW w:w="10262" w:type="dxa"/>
        <w:tblLook w:val="04A0" w:firstRow="1" w:lastRow="0" w:firstColumn="1" w:lastColumn="0" w:noHBand="0" w:noVBand="1"/>
      </w:tblPr>
      <w:tblGrid>
        <w:gridCol w:w="1409"/>
        <w:gridCol w:w="4965"/>
        <w:gridCol w:w="836"/>
        <w:gridCol w:w="786"/>
        <w:gridCol w:w="1461"/>
        <w:gridCol w:w="805"/>
      </w:tblGrid>
      <w:tr w:rsidR="00B21D62" w:rsidRPr="00584D1D" w:rsidTr="00B21D62">
        <w:tc>
          <w:tcPr>
            <w:tcW w:w="1409" w:type="dxa"/>
          </w:tcPr>
          <w:p w:rsidR="00B21D62" w:rsidRPr="00584D1D" w:rsidRDefault="00B21D62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21D62" w:rsidRPr="00584D1D" w:rsidRDefault="00B21D62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965" w:type="dxa"/>
          </w:tcPr>
          <w:p w:rsidR="00B21D62" w:rsidRPr="00584D1D" w:rsidRDefault="00B21D62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" w:type="dxa"/>
          </w:tcPr>
          <w:p w:rsidR="00B21D62" w:rsidRPr="00584D1D" w:rsidRDefault="00B21D62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6" w:type="dxa"/>
          </w:tcPr>
          <w:p w:rsidR="00B21D62" w:rsidRDefault="00B21D62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B21D62" w:rsidRDefault="00B21D62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</w:t>
            </w:r>
            <w:proofErr w:type="gramEnd"/>
            <w:r>
              <w:rPr>
                <w:sz w:val="24"/>
                <w:szCs w:val="24"/>
              </w:rPr>
              <w:t>-ся</w:t>
            </w:r>
          </w:p>
        </w:tc>
        <w:tc>
          <w:tcPr>
            <w:tcW w:w="1461" w:type="dxa"/>
          </w:tcPr>
          <w:p w:rsidR="00B21D62" w:rsidRDefault="00B21D62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работы</w:t>
            </w:r>
          </w:p>
        </w:tc>
        <w:tc>
          <w:tcPr>
            <w:tcW w:w="805" w:type="dxa"/>
          </w:tcPr>
          <w:p w:rsidR="00B21D62" w:rsidRPr="008725C2" w:rsidRDefault="00B21D62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 (Часть 1)</w:t>
            </w:r>
          </w:p>
        </w:tc>
        <w:tc>
          <w:tcPr>
            <w:tcW w:w="836" w:type="dxa"/>
            <w:vMerge w:val="restart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 (Часть 2)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D62" w:rsidRPr="00584D1D" w:rsidTr="00B21D62"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96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D62" w:rsidRPr="00584D1D" w:rsidTr="00B21D62"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96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96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96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минут 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496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96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rPr>
          <w:trHeight w:val="247"/>
        </w:trPr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96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96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4965" w:type="dxa"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36" w:type="dxa"/>
            <w:vMerge/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1" w:type="dxa"/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805" w:type="dxa"/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62" w:rsidRPr="00584D1D" w:rsidTr="00B21D62"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496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B21D62" w:rsidRPr="00584D1D" w:rsidRDefault="00B21D62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5D68E2" w:rsidRDefault="005D68E2" w:rsidP="005D68E2">
      <w:pPr>
        <w:pStyle w:val="a3"/>
        <w:tabs>
          <w:tab w:val="left" w:pos="4962"/>
          <w:tab w:val="left" w:pos="5529"/>
        </w:tabs>
        <w:ind w:left="720" w:right="-1" w:firstLine="0"/>
        <w:jc w:val="both"/>
      </w:pPr>
    </w:p>
    <w:p w:rsidR="009E427D" w:rsidRDefault="009E427D" w:rsidP="00242A5E">
      <w:pPr>
        <w:pStyle w:val="a3"/>
        <w:tabs>
          <w:tab w:val="left" w:pos="4962"/>
          <w:tab w:val="left" w:pos="5529"/>
        </w:tabs>
        <w:jc w:val="both"/>
      </w:pPr>
      <w:bookmarkStart w:id="0" w:name="_GoBack"/>
      <w:bookmarkEnd w:id="0"/>
    </w:p>
    <w:sectPr w:rsidR="009E427D" w:rsidSect="00BD24E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FC6"/>
    <w:multiLevelType w:val="multilevel"/>
    <w:tmpl w:val="9144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A9"/>
    <w:rsid w:val="00012643"/>
    <w:rsid w:val="00053C4F"/>
    <w:rsid w:val="00065202"/>
    <w:rsid w:val="0007058D"/>
    <w:rsid w:val="00083E44"/>
    <w:rsid w:val="000865A9"/>
    <w:rsid w:val="000C0582"/>
    <w:rsid w:val="000D5AB4"/>
    <w:rsid w:val="001142DD"/>
    <w:rsid w:val="00162496"/>
    <w:rsid w:val="001666CC"/>
    <w:rsid w:val="001724B0"/>
    <w:rsid w:val="001D7053"/>
    <w:rsid w:val="001E6FEE"/>
    <w:rsid w:val="00204F48"/>
    <w:rsid w:val="00242A5E"/>
    <w:rsid w:val="00255FF4"/>
    <w:rsid w:val="0027749B"/>
    <w:rsid w:val="00281411"/>
    <w:rsid w:val="002F5393"/>
    <w:rsid w:val="002F75A1"/>
    <w:rsid w:val="003129A6"/>
    <w:rsid w:val="0034169B"/>
    <w:rsid w:val="00382F7A"/>
    <w:rsid w:val="003B4723"/>
    <w:rsid w:val="003C77B5"/>
    <w:rsid w:val="003D22E9"/>
    <w:rsid w:val="004078F5"/>
    <w:rsid w:val="00414E0B"/>
    <w:rsid w:val="0045674C"/>
    <w:rsid w:val="00496AA4"/>
    <w:rsid w:val="00502F10"/>
    <w:rsid w:val="00505300"/>
    <w:rsid w:val="00515376"/>
    <w:rsid w:val="00535236"/>
    <w:rsid w:val="00584D1D"/>
    <w:rsid w:val="005B5063"/>
    <w:rsid w:val="005D074A"/>
    <w:rsid w:val="005D68E2"/>
    <w:rsid w:val="00614720"/>
    <w:rsid w:val="006560D0"/>
    <w:rsid w:val="006663A5"/>
    <w:rsid w:val="00682417"/>
    <w:rsid w:val="006A4494"/>
    <w:rsid w:val="006D43D4"/>
    <w:rsid w:val="007737A4"/>
    <w:rsid w:val="00796F55"/>
    <w:rsid w:val="007B239A"/>
    <w:rsid w:val="007E4C98"/>
    <w:rsid w:val="00824D8E"/>
    <w:rsid w:val="0086039C"/>
    <w:rsid w:val="008725C2"/>
    <w:rsid w:val="00872D7C"/>
    <w:rsid w:val="009631AA"/>
    <w:rsid w:val="009704D1"/>
    <w:rsid w:val="009754D4"/>
    <w:rsid w:val="00977A6A"/>
    <w:rsid w:val="00991BF9"/>
    <w:rsid w:val="009C08D1"/>
    <w:rsid w:val="009E427D"/>
    <w:rsid w:val="00A000A6"/>
    <w:rsid w:val="00A00D8B"/>
    <w:rsid w:val="00A3674B"/>
    <w:rsid w:val="00A54486"/>
    <w:rsid w:val="00A63148"/>
    <w:rsid w:val="00A94DE9"/>
    <w:rsid w:val="00AB763B"/>
    <w:rsid w:val="00AE0E68"/>
    <w:rsid w:val="00B21D62"/>
    <w:rsid w:val="00B43DDF"/>
    <w:rsid w:val="00BB4FF9"/>
    <w:rsid w:val="00BD24E4"/>
    <w:rsid w:val="00C32578"/>
    <w:rsid w:val="00C33E3B"/>
    <w:rsid w:val="00C81177"/>
    <w:rsid w:val="00CD3E40"/>
    <w:rsid w:val="00D23FDE"/>
    <w:rsid w:val="00D2635D"/>
    <w:rsid w:val="00D41344"/>
    <w:rsid w:val="00D86A25"/>
    <w:rsid w:val="00D92C13"/>
    <w:rsid w:val="00DC784D"/>
    <w:rsid w:val="00DD56E3"/>
    <w:rsid w:val="00DF6ECB"/>
    <w:rsid w:val="00E8421C"/>
    <w:rsid w:val="00EC0CC7"/>
    <w:rsid w:val="00EC345A"/>
    <w:rsid w:val="00EE5E33"/>
    <w:rsid w:val="00EE6F3F"/>
    <w:rsid w:val="00F41A4B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2F96-EB94-4DA0-AE0E-DAFA176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65A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65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87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3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5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74</cp:revision>
  <cp:lastPrinted>2020-09-11T07:31:00Z</cp:lastPrinted>
  <dcterms:created xsi:type="dcterms:W3CDTF">2019-03-21T08:22:00Z</dcterms:created>
  <dcterms:modified xsi:type="dcterms:W3CDTF">2022-03-25T11:25:00Z</dcterms:modified>
</cp:coreProperties>
</file>